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INTERNA Nº 04/2025 - DEPRI/PROEX/IFPA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PROSPECÇÃO DE PARCERIAS INTERNACIONAIS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Ofício de ciência da Direção-Geral do Campus sobre intenção de parceria internacional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PRÓ-REITORIA DE EXTENSÃO DO IFPA - PROEX/IFPA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A/C DEPARTAMENTO DE RELAÇÕES INTERNACIONAIS - DEPRI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Prezados,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DECLARO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estar ciente de que o servidor </w:t>
      </w:r>
      <w:r w:rsidDel="00000000" w:rsidR="00000000" w:rsidRPr="00000000">
        <w:rPr>
          <w:rFonts w:ascii="Calibri" w:cs="Calibri" w:eastAsia="Calibri" w:hAnsi="Calibri"/>
          <w:b w:val="1"/>
          <w:shd w:fill="cccccc" w:val="clear"/>
          <w:rtl w:val="0"/>
        </w:rPr>
        <w:t xml:space="preserve">&lt;NOME DO SERVIDOR&gt;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do campus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cccccc" w:val="clear"/>
          <w:rtl w:val="0"/>
        </w:rPr>
        <w:t xml:space="preserve">&lt;NOME DO CAMPUS DO IFPA&gt;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mostra interesse em viabilizar a celebração de parceria internacional com a instituição </w:t>
      </w:r>
      <w:r w:rsidDel="00000000" w:rsidR="00000000" w:rsidRPr="00000000">
        <w:rPr>
          <w:rFonts w:ascii="Calibri" w:cs="Calibri" w:eastAsia="Calibri" w:hAnsi="Calibri"/>
          <w:b w:val="1"/>
          <w:shd w:fill="cccccc" w:val="clear"/>
          <w:rtl w:val="0"/>
        </w:rPr>
        <w:t xml:space="preserve">&lt;NOME DA INSTITUIÇÃO&gt;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do país </w:t>
      </w:r>
      <w:r w:rsidDel="00000000" w:rsidR="00000000" w:rsidRPr="00000000">
        <w:rPr>
          <w:rFonts w:ascii="Calibri" w:cs="Calibri" w:eastAsia="Calibri" w:hAnsi="Calibri"/>
          <w:b w:val="1"/>
          <w:shd w:fill="cccccc" w:val="clear"/>
          <w:rtl w:val="0"/>
        </w:rPr>
        <w:t xml:space="preserve">&lt;NOME DO PAÍS&gt;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conforme sua inscrição na CHAMADA INTERNA Nº 04/2025 - DEPRI/PROEX/IFPA.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COMPROMETO-ME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de acordo com os atributos da Direção-Geral deste Campus, a disponibilizar infraestrutura existente viável assim como acompanhar os procedimentos dessas tratativas e, na minha ausência, o servidor supracitado coordenará o diálogo junto com a unidade de gestão de extensão deste campus. 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CONSIDERO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pertinente a importância da ampliação do número de parcerias internacionais.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Local:______________________-PA Data:____/____/____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</w:t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da Direção-Geral do Campus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95"/>
      <w:gridCol w:w="6465"/>
      <w:gridCol w:w="1140"/>
      <w:tblGridChange w:id="0">
        <w:tblGrid>
          <w:gridCol w:w="1395"/>
          <w:gridCol w:w="6465"/>
          <w:gridCol w:w="114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0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489407" cy="489407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407" cy="48940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1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2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3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4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5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345281" cy="48967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81" cy="48967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