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III </w:t>
      </w:r>
    </w:p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Manifestação do </w:t>
      </w:r>
      <w:r>
        <w:rPr>
          <w:rFonts w:ascii="Calibri" w:eastAsia="Calibri" w:hAnsi="Calibri" w:cs="Calibri"/>
          <w:b/>
          <w:sz w:val="24"/>
          <w:szCs w:val="24"/>
        </w:rPr>
        <w:t>Coordenador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do Curso sobre a Carta de Motivação do Discente (CMD) </w:t>
      </w:r>
    </w:p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Para Alunos de Graduação (Licenciatura)</w:t>
      </w:r>
    </w:p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906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3"/>
        <w:gridCol w:w="4534"/>
      </w:tblGrid>
      <w:tr w:rsidR="00A37D3A" w:rsidTr="000A49A9">
        <w:tc>
          <w:tcPr>
            <w:tcW w:w="9066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Campus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A37D3A" w:rsidTr="000A49A9">
        <w:tc>
          <w:tcPr>
            <w:tcW w:w="9066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Curso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A37D3A" w:rsidTr="000A49A9">
        <w:tc>
          <w:tcPr>
            <w:tcW w:w="9066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Turma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A37D3A" w:rsidTr="000A49A9">
        <w:tc>
          <w:tcPr>
            <w:tcW w:w="9066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Matrícula do Aluno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A37D3A" w:rsidTr="000A49A9">
        <w:tc>
          <w:tcPr>
            <w:tcW w:w="9066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do Aluno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A37D3A" w:rsidTr="000A49A9">
        <w:tc>
          <w:tcPr>
            <w:tcW w:w="4533" w:type="dxa"/>
            <w:tcBorders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(     ) Deferido</w:t>
            </w:r>
          </w:p>
        </w:tc>
        <w:tc>
          <w:tcPr>
            <w:tcW w:w="4533" w:type="dxa"/>
            <w:tcBorders>
              <w:lef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(     ) Indeferido</w:t>
            </w:r>
          </w:p>
        </w:tc>
      </w:tr>
    </w:tbl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4"/>
        <w:tblW w:w="9075" w:type="dxa"/>
        <w:tblInd w:w="-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A37D3A" w:rsidTr="000A49A9">
        <w:trPr>
          <w:trHeight w:val="585"/>
        </w:trPr>
        <w:tc>
          <w:tcPr>
            <w:tcW w:w="907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Parecer (contendo apreciação da correlação das disciplinas propostas pelo estudante com a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</w:rPr>
              <w:t>matriz curricular do curso, bem como manifestação atestando o perfil discente apresentado na carta de motivação):</w:t>
            </w: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A37D3A" w:rsidRDefault="00A37D3A" w:rsidP="000A49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</w:tbl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</w:p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Local e data: __________________________________, ________/_________/__________  </w:t>
      </w:r>
    </w:p>
    <w:p w:rsidR="00A37D3A" w:rsidRDefault="00A37D3A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a)coordenador(a): _______________________________________________</w:t>
      </w:r>
    </w:p>
    <w:p w:rsidR="005B57C6" w:rsidRPr="00F95BB2" w:rsidRDefault="005B57C6" w:rsidP="00A37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5B57C6" w:rsidRPr="00F95BB2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ED7" w:rsidRDefault="00327ED7">
      <w:pPr>
        <w:spacing w:line="240" w:lineRule="auto"/>
      </w:pPr>
      <w:r>
        <w:separator/>
      </w:r>
    </w:p>
  </w:endnote>
  <w:endnote w:type="continuationSeparator" w:id="0">
    <w:p w:rsidR="00327ED7" w:rsidRDefault="00327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ED7" w:rsidRDefault="00327ED7">
      <w:pPr>
        <w:spacing w:line="240" w:lineRule="auto"/>
      </w:pPr>
      <w:r>
        <w:separator/>
      </w:r>
    </w:p>
  </w:footnote>
  <w:footnote w:type="continuationSeparator" w:id="0">
    <w:p w:rsidR="00327ED7" w:rsidRDefault="00327E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327ED7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327ED7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327ED7"/>
    <w:rsid w:val="005B57C6"/>
    <w:rsid w:val="00A37D3A"/>
    <w:rsid w:val="00B461E1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2022-10-18T19:01:00Z</dcterms:created>
  <dcterms:modified xsi:type="dcterms:W3CDTF">2022-10-18T19:01:00Z</dcterms:modified>
</cp:coreProperties>
</file>